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D5714B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8б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3C0B26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4-8 мая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6"/>
        <w:gridCol w:w="3511"/>
        <w:gridCol w:w="2814"/>
      </w:tblGrid>
      <w:tr w:rsidR="00D5714B" w:rsidTr="00D5714B">
        <w:trPr>
          <w:trHeight w:val="728"/>
        </w:trPr>
        <w:tc>
          <w:tcPr>
            <w:tcW w:w="3246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3511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D5714B" w:rsidTr="00D5714B">
        <w:tc>
          <w:tcPr>
            <w:tcW w:w="3246" w:type="dxa"/>
            <w:vMerge w:val="restart"/>
          </w:tcPr>
          <w:p w:rsidR="00AF4F56" w:rsidRDefault="00AF4F56" w:rsidP="003C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ра</w:t>
            </w:r>
          </w:p>
          <w:p w:rsidR="00AF4F56" w:rsidRDefault="00AF4F56" w:rsidP="00AF4F56">
            <w:pPr>
              <w:rPr>
                <w:rFonts w:ascii="Times New Roman" w:hAnsi="Times New Roman" w:cs="Times New Roman"/>
              </w:rPr>
            </w:pPr>
          </w:p>
          <w:p w:rsidR="00AF4F56" w:rsidRPr="00AF4F56" w:rsidRDefault="00AF4F56" w:rsidP="00AF4F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</w:tcPr>
          <w:p w:rsidR="00D5714B" w:rsidRDefault="005B1A94" w:rsidP="003C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 4</w:t>
            </w:r>
            <w:r w:rsidR="003C0B26">
              <w:rPr>
                <w:rFonts w:ascii="Times New Roman" w:hAnsi="Times New Roman" w:cs="Times New Roman"/>
              </w:rPr>
              <w:t>2</w:t>
            </w:r>
            <w:r w:rsidR="00FE6277">
              <w:rPr>
                <w:rFonts w:ascii="Times New Roman" w:hAnsi="Times New Roman" w:cs="Times New Roman"/>
              </w:rPr>
              <w:t xml:space="preserve">, </w:t>
            </w:r>
            <w:r w:rsidR="003C0B26">
              <w:rPr>
                <w:rFonts w:ascii="Times New Roman" w:hAnsi="Times New Roman" w:cs="Times New Roman"/>
              </w:rPr>
              <w:t xml:space="preserve">составить алгоритм решения неравенств методом интервалов, </w:t>
            </w:r>
            <w:r>
              <w:rPr>
                <w:rFonts w:ascii="Times New Roman" w:hAnsi="Times New Roman" w:cs="Times New Roman"/>
              </w:rPr>
              <w:t>записать и выучить</w:t>
            </w:r>
            <w:r w:rsidR="00FE6277">
              <w:rPr>
                <w:rFonts w:ascii="Times New Roman" w:hAnsi="Times New Roman" w:cs="Times New Roman"/>
              </w:rPr>
              <w:t xml:space="preserve">. Посмотреть </w:t>
            </w:r>
            <w:proofErr w:type="spellStart"/>
            <w:r w:rsidR="00FE6277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="00FE6277">
              <w:rPr>
                <w:rFonts w:ascii="Times New Roman" w:hAnsi="Times New Roman" w:cs="Times New Roman"/>
              </w:rPr>
              <w:t xml:space="preserve"> (см. электронный журнал)</w:t>
            </w:r>
          </w:p>
        </w:tc>
        <w:tc>
          <w:tcPr>
            <w:tcW w:w="2814" w:type="dxa"/>
            <w:vMerge w:val="restart"/>
          </w:tcPr>
          <w:p w:rsidR="00D5714B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 в тетрадь.</w:t>
            </w:r>
          </w:p>
          <w:p w:rsidR="00D5714B" w:rsidRPr="00037B95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E6277">
              <w:rPr>
                <w:rFonts w:ascii="Times New Roman" w:hAnsi="Times New Roman" w:cs="Times New Roman"/>
              </w:rPr>
              <w:t xml:space="preserve">Если есть такая возможность, фото или скан упражнений </w:t>
            </w:r>
            <w:r>
              <w:rPr>
                <w:rFonts w:ascii="Times New Roman" w:hAnsi="Times New Roman" w:cs="Times New Roman"/>
              </w:rPr>
              <w:t xml:space="preserve">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D5714B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3C0B26" w:rsidTr="00D772E1">
        <w:trPr>
          <w:trHeight w:val="779"/>
        </w:trPr>
        <w:tc>
          <w:tcPr>
            <w:tcW w:w="3246" w:type="dxa"/>
            <w:vMerge/>
          </w:tcPr>
          <w:p w:rsidR="003C0B26" w:rsidRDefault="003C0B26" w:rsidP="00083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</w:tcPr>
          <w:p w:rsidR="003C0B26" w:rsidRDefault="003C0B26" w:rsidP="005B1A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№676-679 (четные)</w:t>
            </w:r>
          </w:p>
        </w:tc>
        <w:tc>
          <w:tcPr>
            <w:tcW w:w="2814" w:type="dxa"/>
            <w:vMerge/>
          </w:tcPr>
          <w:p w:rsidR="003C0B26" w:rsidRDefault="003C0B26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14B" w:rsidTr="00D5714B">
        <w:tc>
          <w:tcPr>
            <w:tcW w:w="3246" w:type="dxa"/>
          </w:tcPr>
          <w:p w:rsidR="00D5714B" w:rsidRDefault="00D5714B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3511" w:type="dxa"/>
          </w:tcPr>
          <w:p w:rsidR="00D5714B" w:rsidRDefault="003C0B26" w:rsidP="00D57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4</w:t>
            </w:r>
            <w:r w:rsidR="005B1A9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конспект.</w:t>
            </w:r>
            <w:r w:rsidR="005B1A94">
              <w:rPr>
                <w:rFonts w:ascii="Times New Roman" w:hAnsi="Times New Roman" w:cs="Times New Roman"/>
              </w:rPr>
              <w:t xml:space="preserve"> </w:t>
            </w:r>
            <w:r w:rsidR="00E32245">
              <w:rPr>
                <w:rFonts w:ascii="Times New Roman" w:hAnsi="Times New Roman" w:cs="Times New Roman"/>
              </w:rPr>
              <w:t xml:space="preserve">Посмотреть </w:t>
            </w:r>
            <w:proofErr w:type="spellStart"/>
            <w:r w:rsidR="00E32245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="00E32245">
              <w:rPr>
                <w:rFonts w:ascii="Times New Roman" w:hAnsi="Times New Roman" w:cs="Times New Roman"/>
              </w:rPr>
              <w:t xml:space="preserve"> (см. электронный журнал).</w:t>
            </w:r>
          </w:p>
          <w:p w:rsidR="00E32245" w:rsidRDefault="003C0B26" w:rsidP="00D57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№689, 691, 692, 694, 699</w:t>
            </w:r>
          </w:p>
        </w:tc>
        <w:tc>
          <w:tcPr>
            <w:tcW w:w="2814" w:type="dxa"/>
          </w:tcPr>
          <w:p w:rsidR="00A1569B" w:rsidRPr="00037B95" w:rsidRDefault="00AF4F56" w:rsidP="00A15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есть такая возможность, фото или скан упражнений</w:t>
            </w:r>
            <w:r w:rsidR="00A1569B">
              <w:rPr>
                <w:rFonts w:ascii="Times New Roman" w:hAnsi="Times New Roman" w:cs="Times New Roman"/>
              </w:rPr>
              <w:t xml:space="preserve"> выслать на адрес электронной почты </w:t>
            </w:r>
            <w:hyperlink r:id="rId5" w:history="1"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D5714B" w:rsidRPr="00037B95" w:rsidRDefault="00A1569B" w:rsidP="00A15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740F46" w:rsidRDefault="00D5714B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Пользуемся ресурсами Интернет, например, Российская электронная школа</w:t>
      </w:r>
      <w:r w:rsidR="005B1A94">
        <w:rPr>
          <w:rFonts w:ascii="Times New Roman" w:hAnsi="Times New Roman" w:cs="Times New Roman"/>
        </w:rPr>
        <w:t xml:space="preserve"> по геометрии </w:t>
      </w:r>
    </w:p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3C0B26"/>
    <w:rsid w:val="004319A7"/>
    <w:rsid w:val="00440369"/>
    <w:rsid w:val="004C15AF"/>
    <w:rsid w:val="005B1A94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1569B"/>
    <w:rsid w:val="00AA5060"/>
    <w:rsid w:val="00AC1853"/>
    <w:rsid w:val="00AF4F56"/>
    <w:rsid w:val="00B03AF7"/>
    <w:rsid w:val="00B6167E"/>
    <w:rsid w:val="00B7588A"/>
    <w:rsid w:val="00C86E78"/>
    <w:rsid w:val="00D5714B"/>
    <w:rsid w:val="00E32245"/>
    <w:rsid w:val="00E955D9"/>
    <w:rsid w:val="00F9604F"/>
    <w:rsid w:val="00FD6FF2"/>
    <w:rsid w:val="00FE6277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bov_gluhih@mail.ru" TargetMode="Externa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2020-05-02T04:47:00Z</dcterms:created>
  <dcterms:modified xsi:type="dcterms:W3CDTF">2020-05-02T04:47:00Z</dcterms:modified>
</cp:coreProperties>
</file>